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C0" w:rsidRPr="00D81833" w:rsidRDefault="007903DD" w:rsidP="00D81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791">
        <w:rPr>
          <w:rFonts w:ascii="Times New Roman" w:hAnsi="Times New Roman" w:cs="Times New Roman"/>
          <w:b/>
          <w:sz w:val="28"/>
          <w:szCs w:val="28"/>
        </w:rPr>
        <w:t>Сведения о руководстве</w:t>
      </w:r>
      <w:r w:rsidRPr="007903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ГАУ ДО РБ</w:t>
      </w:r>
      <w:r w:rsidRPr="00CA0791">
        <w:rPr>
          <w:rFonts w:ascii="Times New Roman" w:hAnsi="Times New Roman"/>
          <w:b/>
          <w:sz w:val="28"/>
          <w:szCs w:val="28"/>
        </w:rPr>
        <w:t xml:space="preserve"> «Ресурсный центр </w:t>
      </w:r>
      <w:r w:rsidR="00683233">
        <w:rPr>
          <w:rFonts w:ascii="Times New Roman" w:hAnsi="Times New Roman"/>
          <w:b/>
          <w:sz w:val="28"/>
          <w:szCs w:val="28"/>
        </w:rPr>
        <w:t>патриотического воспитания, туризма и спорта Республики Бурятия</w:t>
      </w:r>
      <w:r w:rsidRPr="00CA079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344"/>
        <w:gridCol w:w="1116"/>
        <w:gridCol w:w="1355"/>
        <w:gridCol w:w="1654"/>
        <w:gridCol w:w="1644"/>
        <w:gridCol w:w="2103"/>
        <w:gridCol w:w="1198"/>
        <w:gridCol w:w="1900"/>
        <w:gridCol w:w="1927"/>
      </w:tblGrid>
      <w:tr w:rsidR="00683233" w:rsidRPr="007903DD" w:rsidTr="00683233">
        <w:trPr>
          <w:trHeight w:val="761"/>
        </w:trPr>
        <w:tc>
          <w:tcPr>
            <w:tcW w:w="1696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46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Должность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</w:tcPr>
          <w:p w:rsidR="007903DD" w:rsidRPr="007903DD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приема на работу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7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образования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Специальность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Квалификация по диплому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аименование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 окончания учебного заведения </w:t>
            </w:r>
            <w:r w:rsidRPr="006A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профессиональное образование (Переподготовка)</w:t>
            </w:r>
          </w:p>
        </w:tc>
        <w:tc>
          <w:tcPr>
            <w:tcW w:w="1870" w:type="dxa"/>
          </w:tcPr>
          <w:p w:rsidR="007903DD" w:rsidRPr="006A23C0" w:rsidRDefault="007903DD" w:rsidP="006A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дополнительной профессиональной переподготовки</w:t>
            </w:r>
          </w:p>
        </w:tc>
      </w:tr>
      <w:tr w:rsidR="00683233" w:rsidRPr="007903DD" w:rsidTr="00683233">
        <w:trPr>
          <w:trHeight w:val="1575"/>
        </w:trPr>
        <w:tc>
          <w:tcPr>
            <w:tcW w:w="1696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Кырмыгенов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Бальжинович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086" w:type="dxa"/>
          </w:tcPr>
          <w:p w:rsidR="007903DD" w:rsidRPr="007903DD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 г.</w:t>
            </w:r>
          </w:p>
        </w:tc>
        <w:tc>
          <w:tcPr>
            <w:tcW w:w="1317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социально-политические дисциплины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683233" w:rsidP="0068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социально-политически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дисциплин</w:t>
            </w:r>
          </w:p>
        </w:tc>
        <w:tc>
          <w:tcPr>
            <w:tcW w:w="2040" w:type="dxa"/>
            <w:shd w:val="clear" w:color="auto" w:fill="auto"/>
            <w:hideMark/>
          </w:tcPr>
          <w:p w:rsidR="007903DD" w:rsidRPr="006A23C0" w:rsidRDefault="007903DD" w:rsidP="0068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Бурятский государственный </w:t>
            </w:r>
            <w:r w:rsidR="0068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институт им. </w:t>
            </w:r>
            <w:proofErr w:type="spellStart"/>
            <w:r w:rsidR="0068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Д.Банзарова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26.05.1995</w:t>
            </w:r>
          </w:p>
        </w:tc>
        <w:tc>
          <w:tcPr>
            <w:tcW w:w="1844" w:type="dxa"/>
          </w:tcPr>
          <w:p w:rsidR="007903DD" w:rsidRPr="006A23C0" w:rsidRDefault="00683233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1870" w:type="dxa"/>
          </w:tcPr>
          <w:p w:rsidR="007903DD" w:rsidRPr="006A23C0" w:rsidRDefault="00683233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30.10.2012 г.</w:t>
            </w:r>
          </w:p>
        </w:tc>
      </w:tr>
      <w:tr w:rsidR="00683233" w:rsidRPr="007903DD" w:rsidTr="00683233">
        <w:trPr>
          <w:trHeight w:val="1800"/>
        </w:trPr>
        <w:tc>
          <w:tcPr>
            <w:tcW w:w="1696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Шираповна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086" w:type="dxa"/>
          </w:tcPr>
          <w:p w:rsidR="007903DD" w:rsidRPr="007903DD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 г.</w:t>
            </w:r>
          </w:p>
        </w:tc>
        <w:tc>
          <w:tcPr>
            <w:tcW w:w="1317" w:type="dxa"/>
            <w:shd w:val="clear" w:color="auto" w:fill="auto"/>
            <w:hideMark/>
          </w:tcPr>
          <w:p w:rsidR="007903DD" w:rsidRPr="006A23C0" w:rsidRDefault="007903DD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Химик </w:t>
            </w:r>
          </w:p>
        </w:tc>
        <w:tc>
          <w:tcPr>
            <w:tcW w:w="2040" w:type="dxa"/>
            <w:shd w:val="clear" w:color="auto" w:fill="auto"/>
            <w:hideMark/>
          </w:tcPr>
          <w:p w:rsidR="007903DD" w:rsidRPr="006A23C0" w:rsidRDefault="00683233" w:rsidP="0068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Бурятский государственный университет</w:t>
            </w:r>
          </w:p>
        </w:tc>
        <w:tc>
          <w:tcPr>
            <w:tcW w:w="1165" w:type="dxa"/>
            <w:shd w:val="clear" w:color="auto" w:fill="auto"/>
            <w:hideMark/>
          </w:tcPr>
          <w:p w:rsidR="007903DD" w:rsidRPr="006A23C0" w:rsidRDefault="00683233" w:rsidP="006A2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08.06.1998 </w:t>
            </w:r>
          </w:p>
        </w:tc>
        <w:tc>
          <w:tcPr>
            <w:tcW w:w="1844" w:type="dxa"/>
          </w:tcPr>
          <w:p w:rsidR="007903DD" w:rsidRPr="006A23C0" w:rsidRDefault="00683233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70" w:type="dxa"/>
          </w:tcPr>
          <w:p w:rsidR="007903DD" w:rsidRPr="007903DD" w:rsidRDefault="00683233" w:rsidP="007903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 г.</w:t>
            </w:r>
          </w:p>
        </w:tc>
      </w:tr>
      <w:tr w:rsidR="00683233" w:rsidRPr="007903DD" w:rsidTr="00683233">
        <w:trPr>
          <w:trHeight w:val="3150"/>
        </w:trPr>
        <w:tc>
          <w:tcPr>
            <w:tcW w:w="1696" w:type="dxa"/>
            <w:shd w:val="clear" w:color="auto" w:fill="auto"/>
            <w:hideMark/>
          </w:tcPr>
          <w:p w:rsidR="007903DD" w:rsidRPr="006A23C0" w:rsidRDefault="00683233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Цыдыпов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Ринчинимаевич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:rsidR="007903DD" w:rsidRPr="006A23C0" w:rsidRDefault="007903DD" w:rsidP="0068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68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и ФХД</w:t>
            </w:r>
          </w:p>
        </w:tc>
        <w:tc>
          <w:tcPr>
            <w:tcW w:w="1086" w:type="dxa"/>
          </w:tcPr>
          <w:p w:rsidR="007903DD" w:rsidRPr="007903DD" w:rsidRDefault="00683233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19.10.2020 г.</w:t>
            </w:r>
          </w:p>
        </w:tc>
        <w:tc>
          <w:tcPr>
            <w:tcW w:w="1317" w:type="dxa"/>
            <w:shd w:val="clear" w:color="auto" w:fill="auto"/>
            <w:hideMark/>
          </w:tcPr>
          <w:p w:rsidR="007903DD" w:rsidRPr="006A23C0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7A088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управление на предприятиях АПК</w:t>
            </w:r>
          </w:p>
        </w:tc>
        <w:tc>
          <w:tcPr>
            <w:tcW w:w="1700" w:type="dxa"/>
            <w:shd w:val="clear" w:color="auto" w:fill="auto"/>
            <w:hideMark/>
          </w:tcPr>
          <w:p w:rsidR="007903DD" w:rsidRPr="006A23C0" w:rsidRDefault="007A088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2040" w:type="dxa"/>
            <w:shd w:val="clear" w:color="auto" w:fill="auto"/>
            <w:hideMark/>
          </w:tcPr>
          <w:p w:rsidR="007903DD" w:rsidRPr="006A23C0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"Бурятская государственная сельскохозяйственная академия имени В.Р. Филиппова"</w:t>
            </w:r>
          </w:p>
        </w:tc>
        <w:tc>
          <w:tcPr>
            <w:tcW w:w="1165" w:type="dxa"/>
            <w:shd w:val="clear" w:color="auto" w:fill="auto"/>
            <w:hideMark/>
          </w:tcPr>
          <w:p w:rsidR="007903DD" w:rsidRPr="006A23C0" w:rsidRDefault="007A088D" w:rsidP="0079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28.01.2004</w:t>
            </w:r>
          </w:p>
        </w:tc>
        <w:tc>
          <w:tcPr>
            <w:tcW w:w="1844" w:type="dxa"/>
          </w:tcPr>
          <w:p w:rsidR="007903DD" w:rsidRPr="006A23C0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7903DD" w:rsidRPr="006A23C0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6A23C0" w:rsidRDefault="006A23C0" w:rsidP="006A23C0">
      <w:pPr>
        <w:rPr>
          <w:rFonts w:ascii="Times New Roman" w:hAnsi="Times New Roman" w:cs="Times New Roman"/>
          <w:sz w:val="28"/>
          <w:szCs w:val="28"/>
        </w:rPr>
      </w:pPr>
    </w:p>
    <w:sectPr w:rsidR="006A23C0" w:rsidSect="007903D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10F"/>
    <w:multiLevelType w:val="hybridMultilevel"/>
    <w:tmpl w:val="F82C67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1"/>
    <w:rsid w:val="001359CD"/>
    <w:rsid w:val="004D009F"/>
    <w:rsid w:val="00683233"/>
    <w:rsid w:val="006A23C0"/>
    <w:rsid w:val="007903DD"/>
    <w:rsid w:val="007A088D"/>
    <w:rsid w:val="0097171E"/>
    <w:rsid w:val="00AC2D17"/>
    <w:rsid w:val="00CA0791"/>
    <w:rsid w:val="00CE01E2"/>
    <w:rsid w:val="00D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83A2-428D-452A-A7D6-2904E72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171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7171E"/>
    <w:rPr>
      <w:color w:val="954F72"/>
      <w:u w:val="single"/>
    </w:rPr>
  </w:style>
  <w:style w:type="paragraph" w:customStyle="1" w:styleId="msonormal0">
    <w:name w:val="msonormal"/>
    <w:basedOn w:val="a"/>
    <w:rsid w:val="009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Приемная</cp:lastModifiedBy>
  <cp:revision>9</cp:revision>
  <dcterms:created xsi:type="dcterms:W3CDTF">2019-03-28T02:22:00Z</dcterms:created>
  <dcterms:modified xsi:type="dcterms:W3CDTF">2021-08-30T08:48:00Z</dcterms:modified>
</cp:coreProperties>
</file>